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E4AA37E"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 xml:space="preserve">Nous campons ensemble </w:t>
                </w:r>
                <w:r w:rsidR="00794607">
                  <w:t>18-20 juillet</w:t>
                </w:r>
                <w:r w:rsidR="006B2C18">
                  <w:t xml:space="preserve"> 2025</w:t>
                </w:r>
              </w:sdtContent>
            </w:sdt>
            <w:r w:rsidR="00831489">
              <w:rPr>
                <w:shd w:val="clear" w:color="auto" w:fill="F2F2F2"/>
              </w:rPr>
              <w:t xml:space="preserve">                                        </w:t>
            </w:r>
          </w:p>
        </w:tc>
        <w:tc>
          <w:tcPr>
            <w:tcW w:w="2239" w:type="pct"/>
            <w:vAlign w:val="center"/>
          </w:tcPr>
          <w:p w14:paraId="10BF23DB" w14:textId="6954F58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2-03T00:00:00Z">
                  <w:dateFormat w:val="M/d/yyyy"/>
                  <w:lid w:val="en-US"/>
                  <w:storeMappedDataAs w:val="dateTime"/>
                  <w:calendar w:val="gregorian"/>
                </w:date>
              </w:sdtPr>
              <w:sdtContent>
                <w:r w:rsidR="003019C6">
                  <w:rPr>
                    <w:lang w:val="en-US"/>
                  </w:rPr>
                  <w:t>12/3/2024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6A10A8E2"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147</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77777777" w:rsidR="002F3733" w:rsidRPr="002F3733" w:rsidRDefault="002F3733" w:rsidP="002F3733">
                            <w:r w:rsidRPr="002F3733">
                              <w:t>Pendant deux nuits et deux jours, les campeurs accompagnées de leur adulte responsable* pourront explorer Wa-Thik-Ane.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7DA1CB75"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6-27T00:00:00Z">
                  <w:dateFormat w:val="M/d/yyyy"/>
                  <w:lid w:val="en-US"/>
                  <w:storeMappedDataAs w:val="dateTime"/>
                  <w:calendar w:val="gregorian"/>
                </w:date>
              </w:sdtPr>
              <w:sdtContent>
                <w:r w:rsidR="002C35A6">
                  <w:rPr>
                    <w:lang w:val="en-US"/>
                  </w:rPr>
                  <w:t>6/2</w:t>
                </w:r>
                <w:r w:rsidR="006B2C18">
                  <w:t>7</w:t>
                </w:r>
                <w:r w:rsidR="002C35A6">
                  <w:rPr>
                    <w:lang w:val="en-US"/>
                  </w:rPr>
                  <w:t>/2025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DF3E2C">
                  <w:t>h30</w:t>
                </w:r>
              </w:sdtContent>
            </w:sdt>
            <w:r w:rsidR="006B5C4D" w:rsidRPr="00653707">
              <w:rPr>
                <w:shd w:val="clear" w:color="auto" w:fill="F2F2F2"/>
                <w:lang w:val="fr-FR"/>
              </w:rPr>
              <w:t xml:space="preserve">       </w:t>
            </w:r>
          </w:p>
        </w:tc>
        <w:tc>
          <w:tcPr>
            <w:tcW w:w="2500" w:type="pct"/>
            <w:gridSpan w:val="2"/>
            <w:vAlign w:val="center"/>
          </w:tcPr>
          <w:p w14:paraId="27271735" w14:textId="6E68A40C"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6-29T00:00:00Z">
                  <w:dateFormat w:val="M/d/yyyy"/>
                  <w:lid w:val="en-US"/>
                  <w:storeMappedDataAs w:val="dateTime"/>
                  <w:calendar w:val="gregorian"/>
                </w:date>
              </w:sdtPr>
              <w:sdtContent>
                <w:r w:rsidR="002B3D4A">
                  <w:t>6/29</w:t>
                </w:r>
                <w:r w:rsidR="002C35A6">
                  <w:rPr>
                    <w:lang w:val="en-US"/>
                  </w:rPr>
                  <w:t>/2025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F25B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161AF"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38AE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8DEE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E909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74EDF"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1816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BDE70" w14:textId="77777777" w:rsidR="00CE7D08" w:rsidRDefault="00CE7D08" w:rsidP="008D7B48">
      <w:r>
        <w:separator/>
      </w:r>
    </w:p>
  </w:endnote>
  <w:endnote w:type="continuationSeparator" w:id="0">
    <w:p w14:paraId="66E5EC2D" w14:textId="77777777" w:rsidR="00CE7D08" w:rsidRDefault="00CE7D08" w:rsidP="008D7B48">
      <w:r>
        <w:continuationSeparator/>
      </w:r>
    </w:p>
  </w:endnote>
  <w:endnote w:type="continuationNotice" w:id="1">
    <w:p w14:paraId="7CAECB9E" w14:textId="77777777" w:rsidR="00CE7D08" w:rsidRDefault="00CE7D08"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0CCFD" w14:textId="77777777" w:rsidR="00CE7D08" w:rsidRDefault="00CE7D08" w:rsidP="008D7B48">
      <w:r>
        <w:separator/>
      </w:r>
    </w:p>
  </w:footnote>
  <w:footnote w:type="continuationSeparator" w:id="0">
    <w:p w14:paraId="7B1C0125" w14:textId="77777777" w:rsidR="00CE7D08" w:rsidRDefault="00CE7D08" w:rsidP="008D7B48">
      <w:r>
        <w:continuationSeparator/>
      </w:r>
    </w:p>
  </w:footnote>
  <w:footnote w:type="continuationNotice" w:id="1">
    <w:p w14:paraId="46E76C22" w14:textId="77777777" w:rsidR="00CE7D08" w:rsidRDefault="00CE7D08"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94607"/>
    <w:rsid w:val="007A0E91"/>
    <w:rsid w:val="007A132C"/>
    <w:rsid w:val="007B2638"/>
    <w:rsid w:val="007B3EEF"/>
    <w:rsid w:val="007B656A"/>
    <w:rsid w:val="007D16DC"/>
    <w:rsid w:val="007D66F6"/>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1457"/>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E7D08"/>
    <w:rsid w:val="00CF310E"/>
    <w:rsid w:val="00CF3604"/>
    <w:rsid w:val="00CF4E41"/>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000000"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71E2C"/>
    <w:rsid w:val="0028238E"/>
    <w:rsid w:val="002B76C3"/>
    <w:rsid w:val="00324C5C"/>
    <w:rsid w:val="003B0A6E"/>
    <w:rsid w:val="00447A33"/>
    <w:rsid w:val="00490062"/>
    <w:rsid w:val="004A1706"/>
    <w:rsid w:val="005F068B"/>
    <w:rsid w:val="00617607"/>
    <w:rsid w:val="007078EE"/>
    <w:rsid w:val="00742A4D"/>
    <w:rsid w:val="00776673"/>
    <w:rsid w:val="009337CE"/>
    <w:rsid w:val="00961FCC"/>
    <w:rsid w:val="00A05D14"/>
    <w:rsid w:val="00A11799"/>
    <w:rsid w:val="00AB0CD5"/>
    <w:rsid w:val="00B929FE"/>
    <w:rsid w:val="00BE22AF"/>
    <w:rsid w:val="00BF33B7"/>
    <w:rsid w:val="00BF711C"/>
    <w:rsid w:val="00CC68AC"/>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3</cp:revision>
  <cp:lastPrinted>2021-09-07T12:10:00Z</cp:lastPrinted>
  <dcterms:created xsi:type="dcterms:W3CDTF">2024-12-04T17:06:00Z</dcterms:created>
  <dcterms:modified xsi:type="dcterms:W3CDTF">2024-12-04T17:08:00Z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